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F745" w14:textId="77777777" w:rsidR="00D13639" w:rsidRPr="00830E1D" w:rsidRDefault="003A7208">
      <w:pPr>
        <w:pStyle w:val="a3"/>
        <w:rPr>
          <w:rFonts w:ascii="BIZ UDPゴシック" w:eastAsia="BIZ UDPゴシック" w:hAnsi="BIZ UDPゴシック"/>
          <w:spacing w:val="0"/>
          <w:lang w:eastAsia="zh-CN"/>
        </w:rPr>
      </w:pPr>
      <w:r w:rsidRPr="00830E1D">
        <w:rPr>
          <w:rFonts w:ascii="BIZ UDPゴシック" w:eastAsia="BIZ UDPゴシック" w:hAnsi="BIZ UDPゴシック" w:hint="eastAsia"/>
        </w:rPr>
        <w:t>(</w:t>
      </w:r>
      <w:r w:rsidR="001A4C3A" w:rsidRPr="00830E1D">
        <w:rPr>
          <w:rFonts w:ascii="BIZ UDPゴシック" w:eastAsia="BIZ UDPゴシック" w:hAnsi="BIZ UDPゴシック" w:hint="eastAsia"/>
          <w:lang w:eastAsia="zh-CN"/>
        </w:rPr>
        <w:t>別紙</w:t>
      </w:r>
      <w:r w:rsidR="001A4C3A" w:rsidRPr="00830E1D">
        <w:rPr>
          <w:rFonts w:ascii="BIZ UDPゴシック" w:eastAsia="BIZ UDPゴシック" w:hAnsi="BIZ UDPゴシック" w:hint="eastAsia"/>
        </w:rPr>
        <w:t>１</w:t>
      </w:r>
      <w:r w:rsidRPr="00830E1D">
        <w:rPr>
          <w:rFonts w:ascii="BIZ UDPゴシック" w:eastAsia="BIZ UDPゴシック" w:hAnsi="BIZ UDPゴシック" w:hint="eastAsia"/>
        </w:rPr>
        <w:t>)</w:t>
      </w:r>
    </w:p>
    <w:p w14:paraId="1665EEC2" w14:textId="77777777" w:rsidR="00A83718" w:rsidRPr="00830E1D" w:rsidRDefault="00121EE7" w:rsidP="00A83718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縁・支え合い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の県民運動</w:t>
      </w:r>
    </w:p>
    <w:p w14:paraId="15489217" w14:textId="54DB1D3E" w:rsidR="00610496" w:rsidRPr="00830E1D" w:rsidRDefault="003A1B71" w:rsidP="00610496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30E1D">
        <w:rPr>
          <w:rFonts w:ascii="BIZ UDPゴシック" w:eastAsia="BIZ UDPゴシック" w:hAnsi="BIZ UDPゴシック" w:hint="eastAsia"/>
          <w:sz w:val="36"/>
          <w:szCs w:val="36"/>
        </w:rPr>
        <w:t>令和</w:t>
      </w:r>
      <w:r w:rsidR="00EC04D4">
        <w:rPr>
          <w:rFonts w:ascii="BIZ UDPゴシック" w:eastAsia="BIZ UDPゴシック" w:hAnsi="BIZ UDPゴシック" w:hint="eastAsia"/>
          <w:sz w:val="36"/>
          <w:szCs w:val="36"/>
        </w:rPr>
        <w:t>６</w:t>
      </w:r>
      <w:r w:rsidR="00A83718" w:rsidRPr="00830E1D">
        <w:rPr>
          <w:rFonts w:ascii="BIZ UDPゴシック" w:eastAsia="BIZ UDPゴシック" w:hAnsi="BIZ UDPゴシック" w:hint="eastAsia"/>
          <w:sz w:val="36"/>
          <w:szCs w:val="36"/>
        </w:rPr>
        <w:t>年度 えにしの日</w:t>
      </w:r>
      <w:r w:rsidR="00DA6C81" w:rsidRPr="00830E1D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74126A" w:rsidRPr="00830E1D">
        <w:rPr>
          <w:rFonts w:ascii="BIZ UDPゴシック" w:eastAsia="BIZ UDPゴシック" w:hAnsi="BIZ UDPゴシック" w:hint="eastAsia"/>
          <w:sz w:val="36"/>
          <w:szCs w:val="36"/>
        </w:rPr>
        <w:t>実施計画書</w:t>
      </w:r>
    </w:p>
    <w:tbl>
      <w:tblPr>
        <w:tblW w:w="96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8"/>
        <w:gridCol w:w="5822"/>
      </w:tblGrid>
      <w:tr w:rsidR="00964D01" w:rsidRPr="00830E1D" w14:paraId="252E1475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27" w14:textId="43408E9B" w:rsidR="00964D01" w:rsidRPr="00830E1D" w:rsidRDefault="008F6CBF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実施団体</w:t>
            </w:r>
            <w:r w:rsidR="00964D01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60AF" w14:textId="77777777" w:rsidR="00964D01" w:rsidRPr="00830E1D" w:rsidRDefault="00964D0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3D11F63E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225" w14:textId="77777777" w:rsidR="008F6CBF" w:rsidRPr="00830E1D" w:rsidRDefault="008F6CBF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担当者</w:t>
            </w:r>
            <w:r w:rsidR="008E25E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氏名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56E3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E25E8" w:rsidRPr="00830E1D" w14:paraId="1E7F9232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FB4" w14:textId="782E31DD" w:rsidR="008E25E8" w:rsidRPr="00830E1D" w:rsidRDefault="008E25E8" w:rsidP="00333637">
            <w:pPr>
              <w:pStyle w:val="a3"/>
              <w:wordWrap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連絡先（電話</w:t>
            </w:r>
            <w:r w:rsidR="00333637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／ＦＡＸ</w:t>
            </w: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A3BA8" w14:textId="77777777" w:rsidR="008E25E8" w:rsidRPr="00830E1D" w:rsidRDefault="008E25E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333637" w:rsidRPr="00830E1D" w14:paraId="0F38C228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F652CA" w14:textId="12DA9846" w:rsidR="00333637" w:rsidRPr="00830E1D" w:rsidRDefault="00333637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連絡先（メールアドレス）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D2E8C6" w14:textId="77777777" w:rsidR="00333637" w:rsidRPr="00830E1D" w:rsidRDefault="00333637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5B1FD4" w:rsidRPr="00830E1D" w14:paraId="6A82977D" w14:textId="77777777" w:rsidTr="00333637">
        <w:trPr>
          <w:trHeight w:val="90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84CE0" w14:textId="77777777" w:rsidR="005B1FD4" w:rsidRPr="00830E1D" w:rsidRDefault="005B1FD4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</w:t>
            </w:r>
            <w:r w:rsidR="00A83718"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F682" w14:textId="77777777" w:rsidR="005B1FD4" w:rsidRPr="00830E1D" w:rsidRDefault="005B1FD4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051DB8E3" w14:textId="77777777" w:rsidTr="0074126A">
        <w:trPr>
          <w:trHeight w:val="40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71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事業概要</w:t>
            </w:r>
          </w:p>
          <w:p w14:paraId="5E1D9175" w14:textId="77777777" w:rsidR="008E25E8" w:rsidRPr="00830E1D" w:rsidRDefault="008E25E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(訓練・研修等)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2309D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4EFBB38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BEE38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CF76259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984C56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594D3F0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9934C6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2E7817B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65F3901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7E1AB5CC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1BD5C87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89385F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D039375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537A5ECF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1082884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0E87A6FC" w14:textId="77777777" w:rsidR="00DA6C81" w:rsidRPr="00830E1D" w:rsidRDefault="00DA6C81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74126A" w:rsidRPr="00830E1D" w14:paraId="475603DE" w14:textId="77777777" w:rsidTr="0074126A">
        <w:trPr>
          <w:trHeight w:val="553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A9DCD" w14:textId="77777777" w:rsidR="0074126A" w:rsidRPr="00830E1D" w:rsidRDefault="0074126A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開催予定日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4AA4D" w14:textId="77777777" w:rsidR="0074126A" w:rsidRPr="00830E1D" w:rsidRDefault="0074126A" w:rsidP="0074126A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A83718" w:rsidRPr="00830E1D" w14:paraId="3B4DB3AA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F48D2" w14:textId="77777777" w:rsidR="00A83718" w:rsidRPr="00830E1D" w:rsidRDefault="00A83718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参加者・人数（予定）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96CB8" w14:textId="77777777" w:rsidR="00A83718" w:rsidRPr="00830E1D" w:rsidRDefault="00A8371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6E42C35A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124D51F4" w14:textId="77777777" w:rsidR="008F6CBF" w:rsidRPr="00830E1D" w:rsidRDefault="008F6CB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  <w:tr w:rsidR="008F6CBF" w:rsidRPr="00830E1D" w14:paraId="77E83057" w14:textId="77777777" w:rsidTr="00333637">
        <w:trPr>
          <w:trHeight w:val="299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592D" w14:textId="5A85FB03" w:rsidR="008F6CBF" w:rsidRPr="00830E1D" w:rsidRDefault="008F6CBF" w:rsidP="00610496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b/>
                <w:bCs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>経費</w:t>
            </w:r>
          </w:p>
          <w:p w14:paraId="2253D3B7" w14:textId="77777777" w:rsidR="008F6CBF" w:rsidRPr="00830E1D" w:rsidRDefault="008F6CBF" w:rsidP="008F6CBF">
            <w:pPr>
              <w:pStyle w:val="a3"/>
              <w:spacing w:line="240" w:lineRule="auto"/>
              <w:rPr>
                <w:rFonts w:ascii="BIZ UDPゴシック" w:eastAsia="BIZ UDPゴシック" w:hAnsi="BIZ UDPゴシック"/>
                <w:spacing w:val="-5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-5"/>
                <w:sz w:val="22"/>
                <w:szCs w:val="22"/>
              </w:rPr>
              <w:t xml:space="preserve">　　　</w:t>
            </w:r>
            <w:r w:rsidRPr="00830E1D">
              <w:rPr>
                <w:rFonts w:ascii="BIZ UDPゴシック" w:eastAsia="BIZ UDPゴシック" w:hAnsi="BIZ UDPゴシック" w:hint="eastAsia"/>
                <w:spacing w:val="-5"/>
                <w:sz w:val="22"/>
                <w:szCs w:val="22"/>
              </w:rPr>
              <w:t>※いずれかに〇をしてください。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D898" w14:textId="5C5FE797" w:rsidR="00121EE7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１．</w:t>
            </w:r>
            <w:r w:rsidR="0074126A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016AB8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助成を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</w:rPr>
              <w:t>希望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</w:rPr>
              <w:t>する</w:t>
            </w:r>
            <w:r w:rsidR="00016AB8">
              <w:rPr>
                <w:rFonts w:ascii="BIZ UDPゴシック" w:eastAsia="BIZ UDPゴシック" w:hAnsi="BIZ UDPゴシック" w:hint="eastAsia"/>
                <w:spacing w:val="0"/>
              </w:rPr>
              <w:t xml:space="preserve"> </w:t>
            </w:r>
            <w:r w:rsidR="00016AB8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5BA9396D" w14:textId="5F700AF1" w:rsidR="0074126A" w:rsidRPr="00830E1D" w:rsidRDefault="0074126A" w:rsidP="00333637">
            <w:pPr>
              <w:pStyle w:val="a3"/>
              <w:wordWrap/>
              <w:spacing w:beforeLines="50" w:before="182" w:line="240" w:lineRule="auto"/>
              <w:ind w:left="357"/>
              <w:rPr>
                <w:rFonts w:ascii="BIZ UDPゴシック" w:eastAsia="BIZ UDPゴシック" w:hAnsi="BIZ UDPゴシック"/>
                <w:spacing w:val="0"/>
                <w:sz w:val="22"/>
                <w:szCs w:val="22"/>
                <w:u w:val="single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  <w:u w:val="single"/>
              </w:rPr>
              <w:t>助成希望額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  <w:u w:val="single"/>
              </w:rPr>
              <w:t xml:space="preserve">　　　　　　　　　円</w:t>
            </w:r>
            <w:r w:rsidR="003435FD" w:rsidRPr="00830E1D">
              <w:rPr>
                <w:rFonts w:ascii="BIZ UDPゴシック" w:eastAsia="BIZ UDPゴシック" w:hAnsi="BIZ UDPゴシック" w:hint="eastAsia"/>
                <w:spacing w:val="0"/>
              </w:rPr>
              <w:t xml:space="preserve">　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pacing w:val="15"/>
                <w:szCs w:val="28"/>
                <w:fitText w:val="1330" w:id="-1210937600"/>
              </w:rPr>
              <w:t>※上限１万</w:t>
            </w:r>
            <w:r w:rsidR="003435FD" w:rsidRPr="00830E1D">
              <w:rPr>
                <w:rFonts w:ascii="BIZ UDPゴシック" w:eastAsia="BIZ UDPゴシック" w:hAnsi="BIZ UDPゴシック" w:hint="eastAsia"/>
                <w:b/>
                <w:bCs/>
                <w:color w:val="FF0000"/>
                <w:szCs w:val="28"/>
                <w:fitText w:val="1330" w:id="-1210937600"/>
              </w:rPr>
              <w:t>円</w:t>
            </w:r>
          </w:p>
          <w:p w14:paraId="5A2562E4" w14:textId="77BD1E04" w:rsidR="003C6D7D" w:rsidRPr="00830E1D" w:rsidRDefault="00473FF0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pacing w:val="0"/>
                <w:sz w:val="22"/>
                <w:szCs w:val="22"/>
              </w:rPr>
              <w:pict w14:anchorId="5EB794E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.7pt;margin-top:1.7pt;width:273.35pt;height:45.45pt;z-index:251658240">
                  <v:textbox inset="5.85pt,.7pt,5.85pt,.7pt"/>
                </v:shape>
              </w:pict>
            </w:r>
            <w:r w:rsidR="003C6D7D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内訳　</w:t>
            </w:r>
          </w:p>
          <w:p w14:paraId="060CEE55" w14:textId="629293CF" w:rsidR="0074126A" w:rsidRPr="00830E1D" w:rsidRDefault="0074126A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2C3D551A" w14:textId="77777777" w:rsidR="003C6D7D" w:rsidRPr="00830E1D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  <w:p w14:paraId="391FDD4A" w14:textId="779CFC1F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２.</w:t>
            </w:r>
            <w:r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有</w:t>
            </w:r>
            <w:r w:rsidR="00016AB8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　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（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3A1B71" w:rsidRPr="00830E1D">
              <w:rPr>
                <w:rFonts w:ascii="BIZ UDPゴシック" w:eastAsia="BIZ UDPゴシック" w:hAnsi="BIZ UDPゴシック" w:hint="eastAsia"/>
                <w:spacing w:val="0"/>
              </w:rPr>
              <w:t>助成</w:t>
            </w:r>
            <w:r w:rsidR="0074126A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を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希望しない</w:t>
            </w:r>
            <w:r w:rsidR="00333637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 xml:space="preserve"> </w:t>
            </w:r>
            <w:r w:rsidR="008F6CBF" w:rsidRPr="00830E1D">
              <w:rPr>
                <w:rFonts w:ascii="BIZ UDPゴシック" w:eastAsia="BIZ UDPゴシック" w:hAnsi="BIZ UDPゴシック" w:hint="eastAsia"/>
                <w:spacing w:val="0"/>
                <w:sz w:val="22"/>
                <w:szCs w:val="22"/>
              </w:rPr>
              <w:t>）</w:t>
            </w:r>
          </w:p>
          <w:p w14:paraId="428E8C8E" w14:textId="0EF9E5D5" w:rsidR="008F6CBF" w:rsidRPr="00830E1D" w:rsidRDefault="001B4DBB" w:rsidP="00333637">
            <w:pPr>
              <w:pStyle w:val="a3"/>
              <w:wordWrap/>
              <w:spacing w:beforeLines="50" w:before="182" w:line="240" w:lineRule="auto"/>
              <w:rPr>
                <w:rFonts w:ascii="BIZ UDPゴシック" w:eastAsia="BIZ UDPゴシック" w:hAnsi="BIZ UDPゴシック"/>
                <w:b/>
                <w:bCs/>
                <w:spacing w:val="0"/>
                <w:sz w:val="22"/>
                <w:szCs w:val="22"/>
              </w:rPr>
            </w:pPr>
            <w:r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 xml:space="preserve">３.　</w:t>
            </w:r>
            <w:r w:rsidR="008F6CBF" w:rsidRPr="00830E1D">
              <w:rPr>
                <w:rFonts w:ascii="BIZ UDPゴシック" w:eastAsia="BIZ UDPゴシック" w:hAnsi="BIZ UDPゴシック" w:hint="eastAsia"/>
                <w:b/>
                <w:bCs/>
                <w:spacing w:val="0"/>
                <w:sz w:val="22"/>
                <w:szCs w:val="22"/>
              </w:rPr>
              <w:t>無</w:t>
            </w:r>
          </w:p>
          <w:p w14:paraId="71B2EAD7" w14:textId="77777777" w:rsidR="00121EE7" w:rsidRPr="00830E1D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</w:p>
        </w:tc>
      </w:tr>
    </w:tbl>
    <w:p w14:paraId="2F986443" w14:textId="5E16528B" w:rsidR="008F6CBF" w:rsidRPr="00830E1D" w:rsidRDefault="00473FF0" w:rsidP="00487138">
      <w:pPr>
        <w:snapToGrid w:val="0"/>
        <w:spacing w:line="240" w:lineRule="atLeast"/>
        <w:ind w:firstLineChars="2100" w:firstLine="462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 w14:anchorId="742C39C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1pt;margin-top:-.15pt;width:196.5pt;height:67.5pt;z-index:251659264;mso-position-horizontal-relative:text;mso-position-vertical-relative:text" stroked="f">
            <v:textbox inset="5.85pt,.7pt,5.85pt,.7pt">
              <w:txbxContent>
                <w:p w14:paraId="4BC424A0" w14:textId="12A60A39" w:rsidR="000C1551" w:rsidRPr="00016AB8" w:rsidRDefault="000C1551" w:rsidP="000C1551">
                  <w:pPr>
                    <w:pStyle w:val="a3"/>
                    <w:wordWrap/>
                    <w:spacing w:beforeLines="50" w:before="182" w:line="240" w:lineRule="auto"/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提出締切</w:t>
                  </w:r>
                </w:p>
                <w:p w14:paraId="497CF436" w14:textId="5A8C6DA8" w:rsidR="000C1551" w:rsidRPr="00016AB8" w:rsidRDefault="000C1551" w:rsidP="000C1551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4"/>
                      <w:u w:val="single"/>
                    </w:rPr>
                  </w:pP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令和</w:t>
                  </w:r>
                  <w:r w:rsidR="00EC04D4"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７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年２月</w:t>
                  </w:r>
                  <w:r w:rsidR="00EC04D4"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20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日（</w:t>
                  </w:r>
                  <w:r w:rsidR="00473FF0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木</w:t>
                  </w:r>
                  <w:r w:rsidRPr="00016AB8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4"/>
                      <w:u w:val="single"/>
                    </w:rPr>
                    <w:t>）まで</w:t>
                  </w:r>
                </w:p>
              </w:txbxContent>
            </v:textbox>
          </v:shape>
        </w:pict>
      </w:r>
      <w:r w:rsidR="008F6CBF" w:rsidRPr="00830E1D">
        <w:rPr>
          <w:rFonts w:ascii="BIZ UDPゴシック" w:eastAsia="BIZ UDPゴシック" w:hAnsi="BIZ UDPゴシック" w:hint="eastAsia"/>
          <w:sz w:val="24"/>
          <w:szCs w:val="24"/>
        </w:rPr>
        <w:t>【報告先】</w:t>
      </w:r>
    </w:p>
    <w:p w14:paraId="044B1FD5" w14:textId="0AB85EB7" w:rsidR="00121EE7" w:rsidRPr="00830E1D" w:rsidRDefault="00121EE7" w:rsidP="00650C3E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滋賀の縁創造実践センター</w:t>
      </w:r>
      <w:r w:rsidRPr="00830E1D">
        <w:rPr>
          <w:rFonts w:ascii="BIZ UDPゴシック" w:eastAsia="BIZ UDPゴシック" w:hAnsi="BIZ UDPゴシック" w:hint="eastAsia"/>
          <w:sz w:val="24"/>
          <w:szCs w:val="24"/>
        </w:rPr>
        <w:t>滋賀県社会福祉協議会</w:t>
      </w:r>
    </w:p>
    <w:p w14:paraId="5110D86A" w14:textId="40A5E5AF" w:rsidR="00121EE7" w:rsidRPr="00830E1D" w:rsidRDefault="00C51F93" w:rsidP="00650C3E">
      <w:pPr>
        <w:snapToGrid w:val="0"/>
        <w:spacing w:line="240" w:lineRule="atLeast"/>
        <w:ind w:firstLineChars="1900" w:firstLine="4184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7E0C6C" w:rsidRPr="00830E1D">
        <w:rPr>
          <w:rFonts w:ascii="BIZ UDPゴシック" w:eastAsia="BIZ UDPゴシック" w:hAnsi="BIZ UDPゴシック" w:hint="eastAsia"/>
          <w:sz w:val="24"/>
          <w:szCs w:val="24"/>
        </w:rPr>
        <w:t>青谷</w:t>
      </w:r>
      <w:r w:rsidR="003A1B71" w:rsidRPr="00830E1D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6ED7F95F" w14:textId="77777777" w:rsidR="00333637" w:rsidRPr="00830E1D" w:rsidRDefault="00121EE7" w:rsidP="00333637">
      <w:pPr>
        <w:wordWrap w:val="0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32"/>
          <w:szCs w:val="32"/>
        </w:rPr>
      </w:pPr>
      <w:r w:rsidRPr="00830E1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r w:rsidR="00333637" w:rsidRPr="00830E1D">
        <w:rPr>
          <w:rFonts w:ascii="BIZ UDPゴシック" w:eastAsia="BIZ UDPゴシック" w:hAnsi="BIZ UDPゴシック" w:hint="eastAsia"/>
          <w:b/>
          <w:w w:val="99"/>
          <w:kern w:val="0"/>
          <w:sz w:val="24"/>
          <w:szCs w:val="24"/>
          <w:fitText w:val="3520" w:id="-1210938368"/>
        </w:rPr>
        <w:t>メール　vc1@shigashakyo.j</w:t>
      </w:r>
      <w:r w:rsidR="00333637" w:rsidRPr="00830E1D">
        <w:rPr>
          <w:rFonts w:ascii="BIZ UDPゴシック" w:eastAsia="BIZ UDPゴシック" w:hAnsi="BIZ UDPゴシック" w:hint="eastAsia"/>
          <w:b/>
          <w:spacing w:val="2"/>
          <w:w w:val="99"/>
          <w:kern w:val="0"/>
          <w:sz w:val="24"/>
          <w:szCs w:val="24"/>
          <w:fitText w:val="3520" w:id="-1210938368"/>
        </w:rPr>
        <w:t>p</w:t>
      </w:r>
    </w:p>
    <w:p w14:paraId="3859CBFE" w14:textId="6E869CCE" w:rsidR="00487138" w:rsidRPr="00830E1D" w:rsidRDefault="00121EE7" w:rsidP="00487138">
      <w:pPr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4"/>
          <w:szCs w:val="24"/>
        </w:rPr>
      </w:pPr>
      <w:r w:rsidRPr="00830E1D">
        <w:rPr>
          <w:rFonts w:ascii="BIZ UDPゴシック" w:eastAsia="BIZ UDPゴシック" w:hAnsi="BIZ UDPゴシック" w:hint="eastAsia"/>
          <w:b/>
          <w:sz w:val="24"/>
          <w:szCs w:val="24"/>
        </w:rPr>
        <w:t>ＦＡＸ　０７７－５６７－５１６０</w:t>
      </w:r>
    </w:p>
    <w:sectPr w:rsidR="00487138" w:rsidRPr="00830E1D" w:rsidSect="00333637">
      <w:pgSz w:w="11906" w:h="16838" w:code="9"/>
      <w:pgMar w:top="851" w:right="1077" w:bottom="426" w:left="1128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46F3" w14:textId="77777777" w:rsidR="00A367EC" w:rsidRDefault="00A367EC" w:rsidP="00B93FB2">
      <w:r>
        <w:separator/>
      </w:r>
    </w:p>
  </w:endnote>
  <w:endnote w:type="continuationSeparator" w:id="0">
    <w:p w14:paraId="41E52B5E" w14:textId="77777777" w:rsidR="00A367EC" w:rsidRDefault="00A367EC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7299" w14:textId="77777777" w:rsidR="00A367EC" w:rsidRDefault="00A367EC" w:rsidP="00B93FB2">
      <w:r>
        <w:separator/>
      </w:r>
    </w:p>
  </w:footnote>
  <w:footnote w:type="continuationSeparator" w:id="0">
    <w:p w14:paraId="07B1CF27" w14:textId="77777777" w:rsidR="00A367EC" w:rsidRDefault="00A367EC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E042215"/>
    <w:multiLevelType w:val="hybridMultilevel"/>
    <w:tmpl w:val="7DEC5846"/>
    <w:lvl w:ilvl="0" w:tplc="684C9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84214790">
    <w:abstractNumId w:val="8"/>
  </w:num>
  <w:num w:numId="2" w16cid:durableId="122039213">
    <w:abstractNumId w:val="4"/>
  </w:num>
  <w:num w:numId="3" w16cid:durableId="1423186994">
    <w:abstractNumId w:val="0"/>
  </w:num>
  <w:num w:numId="4" w16cid:durableId="2099210246">
    <w:abstractNumId w:val="10"/>
  </w:num>
  <w:num w:numId="5" w16cid:durableId="1315791568">
    <w:abstractNumId w:val="2"/>
  </w:num>
  <w:num w:numId="6" w16cid:durableId="1535731421">
    <w:abstractNumId w:val="1"/>
  </w:num>
  <w:num w:numId="7" w16cid:durableId="1061245768">
    <w:abstractNumId w:val="7"/>
  </w:num>
  <w:num w:numId="8" w16cid:durableId="1855924306">
    <w:abstractNumId w:val="6"/>
  </w:num>
  <w:num w:numId="9" w16cid:durableId="848717263">
    <w:abstractNumId w:val="9"/>
  </w:num>
  <w:num w:numId="10" w16cid:durableId="2089033238">
    <w:abstractNumId w:val="3"/>
  </w:num>
  <w:num w:numId="11" w16cid:durableId="139042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481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0CAC"/>
    <w:rsid w:val="00005FF0"/>
    <w:rsid w:val="00007B00"/>
    <w:rsid w:val="0001549D"/>
    <w:rsid w:val="00016AB8"/>
    <w:rsid w:val="00016C75"/>
    <w:rsid w:val="00052D36"/>
    <w:rsid w:val="00060A4F"/>
    <w:rsid w:val="00072DDF"/>
    <w:rsid w:val="000732F9"/>
    <w:rsid w:val="000830B8"/>
    <w:rsid w:val="00085A96"/>
    <w:rsid w:val="000942B6"/>
    <w:rsid w:val="00096B6C"/>
    <w:rsid w:val="000A1589"/>
    <w:rsid w:val="000B0CDC"/>
    <w:rsid w:val="000B35D7"/>
    <w:rsid w:val="000C1551"/>
    <w:rsid w:val="00121EE7"/>
    <w:rsid w:val="00125143"/>
    <w:rsid w:val="00132515"/>
    <w:rsid w:val="001801D9"/>
    <w:rsid w:val="00187BCD"/>
    <w:rsid w:val="00191636"/>
    <w:rsid w:val="001A4C3A"/>
    <w:rsid w:val="001B4DBB"/>
    <w:rsid w:val="001D5226"/>
    <w:rsid w:val="002369BD"/>
    <w:rsid w:val="00265D00"/>
    <w:rsid w:val="00271E6E"/>
    <w:rsid w:val="0027436C"/>
    <w:rsid w:val="002D401A"/>
    <w:rsid w:val="002E07B1"/>
    <w:rsid w:val="00301083"/>
    <w:rsid w:val="003219F0"/>
    <w:rsid w:val="003227B8"/>
    <w:rsid w:val="00333637"/>
    <w:rsid w:val="003435FD"/>
    <w:rsid w:val="00370DD5"/>
    <w:rsid w:val="003A1B71"/>
    <w:rsid w:val="003A5C3B"/>
    <w:rsid w:val="003A7208"/>
    <w:rsid w:val="003C0218"/>
    <w:rsid w:val="003C55E4"/>
    <w:rsid w:val="003C6D7D"/>
    <w:rsid w:val="003D6FD2"/>
    <w:rsid w:val="003F2DBB"/>
    <w:rsid w:val="003F30DE"/>
    <w:rsid w:val="00427597"/>
    <w:rsid w:val="00443556"/>
    <w:rsid w:val="004447CC"/>
    <w:rsid w:val="00461902"/>
    <w:rsid w:val="00465A66"/>
    <w:rsid w:val="00473FF0"/>
    <w:rsid w:val="00476660"/>
    <w:rsid w:val="00477EFB"/>
    <w:rsid w:val="0048638C"/>
    <w:rsid w:val="00487138"/>
    <w:rsid w:val="004B7F49"/>
    <w:rsid w:val="004C4357"/>
    <w:rsid w:val="004E79F6"/>
    <w:rsid w:val="00506AB5"/>
    <w:rsid w:val="00511079"/>
    <w:rsid w:val="00537FA0"/>
    <w:rsid w:val="00555D9F"/>
    <w:rsid w:val="00587A90"/>
    <w:rsid w:val="0059002C"/>
    <w:rsid w:val="005B1FD4"/>
    <w:rsid w:val="005B425D"/>
    <w:rsid w:val="005C2D47"/>
    <w:rsid w:val="005C62DC"/>
    <w:rsid w:val="005E1052"/>
    <w:rsid w:val="005E4053"/>
    <w:rsid w:val="005E43EF"/>
    <w:rsid w:val="00610496"/>
    <w:rsid w:val="0063325C"/>
    <w:rsid w:val="0063553A"/>
    <w:rsid w:val="00646D88"/>
    <w:rsid w:val="00650C3E"/>
    <w:rsid w:val="00650CAC"/>
    <w:rsid w:val="00664FE6"/>
    <w:rsid w:val="006B3377"/>
    <w:rsid w:val="006B3534"/>
    <w:rsid w:val="006D7F7C"/>
    <w:rsid w:val="007007C5"/>
    <w:rsid w:val="007255A0"/>
    <w:rsid w:val="0074126A"/>
    <w:rsid w:val="007605FD"/>
    <w:rsid w:val="0077557F"/>
    <w:rsid w:val="0079561A"/>
    <w:rsid w:val="007B48EF"/>
    <w:rsid w:val="007D1DD2"/>
    <w:rsid w:val="007E0C6C"/>
    <w:rsid w:val="007F5136"/>
    <w:rsid w:val="00804539"/>
    <w:rsid w:val="00817341"/>
    <w:rsid w:val="008234F6"/>
    <w:rsid w:val="00830E1D"/>
    <w:rsid w:val="00841F7F"/>
    <w:rsid w:val="00844945"/>
    <w:rsid w:val="008774BB"/>
    <w:rsid w:val="008861AE"/>
    <w:rsid w:val="008D3D00"/>
    <w:rsid w:val="008E25E8"/>
    <w:rsid w:val="008F6CBF"/>
    <w:rsid w:val="009311F2"/>
    <w:rsid w:val="00962189"/>
    <w:rsid w:val="00964D01"/>
    <w:rsid w:val="00985B52"/>
    <w:rsid w:val="009D4205"/>
    <w:rsid w:val="009E6C77"/>
    <w:rsid w:val="009F2AEB"/>
    <w:rsid w:val="00A23A6B"/>
    <w:rsid w:val="00A24543"/>
    <w:rsid w:val="00A367EC"/>
    <w:rsid w:val="00A50BE9"/>
    <w:rsid w:val="00A54970"/>
    <w:rsid w:val="00A55734"/>
    <w:rsid w:val="00A83718"/>
    <w:rsid w:val="00A918E0"/>
    <w:rsid w:val="00A95735"/>
    <w:rsid w:val="00AF0195"/>
    <w:rsid w:val="00B02677"/>
    <w:rsid w:val="00B175DE"/>
    <w:rsid w:val="00B47605"/>
    <w:rsid w:val="00B6559B"/>
    <w:rsid w:val="00B9368D"/>
    <w:rsid w:val="00B93FB2"/>
    <w:rsid w:val="00B94039"/>
    <w:rsid w:val="00BA10D6"/>
    <w:rsid w:val="00BA66AB"/>
    <w:rsid w:val="00BE3943"/>
    <w:rsid w:val="00BE6154"/>
    <w:rsid w:val="00C27463"/>
    <w:rsid w:val="00C516A9"/>
    <w:rsid w:val="00C51F93"/>
    <w:rsid w:val="00C52972"/>
    <w:rsid w:val="00C72390"/>
    <w:rsid w:val="00C80A5C"/>
    <w:rsid w:val="00CC342B"/>
    <w:rsid w:val="00CC4FAA"/>
    <w:rsid w:val="00CD49C2"/>
    <w:rsid w:val="00CE4AE1"/>
    <w:rsid w:val="00D13639"/>
    <w:rsid w:val="00D268DA"/>
    <w:rsid w:val="00D32AEC"/>
    <w:rsid w:val="00D56B1A"/>
    <w:rsid w:val="00D90EFF"/>
    <w:rsid w:val="00DA6C81"/>
    <w:rsid w:val="00DD76A0"/>
    <w:rsid w:val="00DE0E65"/>
    <w:rsid w:val="00DF20AC"/>
    <w:rsid w:val="00E11314"/>
    <w:rsid w:val="00E40CF0"/>
    <w:rsid w:val="00E44F00"/>
    <w:rsid w:val="00E46040"/>
    <w:rsid w:val="00E76B1B"/>
    <w:rsid w:val="00EA2563"/>
    <w:rsid w:val="00EA4498"/>
    <w:rsid w:val="00EC04D4"/>
    <w:rsid w:val="00ED0965"/>
    <w:rsid w:val="00ED46E3"/>
    <w:rsid w:val="00EE1398"/>
    <w:rsid w:val="00EE1DF0"/>
    <w:rsid w:val="00EF42BD"/>
    <w:rsid w:val="00F24CC6"/>
    <w:rsid w:val="00F4406A"/>
    <w:rsid w:val="00F63B70"/>
    <w:rsid w:val="00F66A21"/>
    <w:rsid w:val="00F77228"/>
    <w:rsid w:val="00F82E59"/>
    <w:rsid w:val="00F959A5"/>
    <w:rsid w:val="00FA42C6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6E47A0"/>
  <w15:chartTrackingRefBased/>
  <w15:docId w15:val="{6CEE72AC-FE8B-48BE-B0B8-F187F2A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cp:lastModifiedBy>青谷　さやか</cp:lastModifiedBy>
  <cp:revision>8</cp:revision>
  <cp:lastPrinted>2024-10-23T04:16:00Z</cp:lastPrinted>
  <dcterms:created xsi:type="dcterms:W3CDTF">2023-07-26T01:22:00Z</dcterms:created>
  <dcterms:modified xsi:type="dcterms:W3CDTF">2024-10-23T04:17:00Z</dcterms:modified>
</cp:coreProperties>
</file>